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62A" w:rsidRDefault="0061362A" w:rsidP="0020007C">
      <w:pPr>
        <w:spacing w:after="0" w:line="240" w:lineRule="auto"/>
        <w:jc w:val="center"/>
        <w:rPr>
          <w:rFonts w:cs="B Titr"/>
          <w:sz w:val="24"/>
          <w:szCs w:val="24"/>
        </w:rPr>
      </w:pPr>
    </w:p>
    <w:p w:rsidR="0020007C" w:rsidRDefault="0020007C" w:rsidP="0020007C">
      <w:pPr>
        <w:spacing w:after="0" w:line="240" w:lineRule="auto"/>
        <w:jc w:val="center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>« فرم بررسی آمار مربوط به طرحها و پایان نامه های تحقیقاتی »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4483"/>
        <w:gridCol w:w="4759"/>
      </w:tblGrid>
      <w:tr w:rsidR="0020007C" w:rsidTr="0020007C">
        <w:trPr>
          <w:trHeight w:val="605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007C" w:rsidRDefault="0020007C">
            <w:pPr>
              <w:spacing w:after="0" w:line="240" w:lineRule="auto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تاریخ دریافت :</w:t>
            </w:r>
          </w:p>
        </w:tc>
      </w:tr>
      <w:tr w:rsidR="0020007C" w:rsidTr="0020007C">
        <w:trPr>
          <w:trHeight w:val="981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0007C" w:rsidRDefault="0020007C">
            <w:pPr>
              <w:spacing w:after="0" w:line="240" w:lineRule="auto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نام دانشکده :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007C" w:rsidRDefault="0020007C">
            <w:pPr>
              <w:spacing w:after="0" w:line="240" w:lineRule="auto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گروه آموزشی :</w:t>
            </w:r>
          </w:p>
        </w:tc>
      </w:tr>
      <w:tr w:rsidR="0020007C" w:rsidTr="0020007C">
        <w:trPr>
          <w:trHeight w:val="968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007C" w:rsidRDefault="0020007C">
            <w:pPr>
              <w:spacing w:after="0" w:line="240" w:lineRule="auto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نوع مطالعه :</w:t>
            </w:r>
          </w:p>
        </w:tc>
      </w:tr>
      <w:tr w:rsidR="0020007C" w:rsidTr="0020007C">
        <w:trPr>
          <w:trHeight w:val="1361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007C" w:rsidRDefault="0020007C">
            <w:pPr>
              <w:spacing w:after="0" w:line="240" w:lineRule="auto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عنوان پایان نامه یا طرح تحقیقاتی :</w:t>
            </w:r>
          </w:p>
          <w:p w:rsidR="0020007C" w:rsidRDefault="0020007C">
            <w:pPr>
              <w:spacing w:after="0" w:line="240" w:lineRule="auto"/>
              <w:rPr>
                <w:rFonts w:cs="B Titr"/>
                <w:sz w:val="20"/>
                <w:szCs w:val="20"/>
                <w:rtl/>
              </w:rPr>
            </w:pPr>
          </w:p>
          <w:p w:rsidR="0020007C" w:rsidRDefault="0020007C">
            <w:pPr>
              <w:spacing w:after="0" w:line="240" w:lineRule="auto"/>
              <w:rPr>
                <w:rFonts w:cs="B Titr"/>
                <w:sz w:val="20"/>
                <w:szCs w:val="20"/>
                <w:rtl/>
              </w:rPr>
            </w:pPr>
          </w:p>
          <w:p w:rsidR="0020007C" w:rsidRDefault="0020007C">
            <w:pPr>
              <w:spacing w:after="0" w:line="240" w:lineRule="auto"/>
              <w:rPr>
                <w:rFonts w:cs="B Titr"/>
                <w:sz w:val="20"/>
                <w:szCs w:val="20"/>
                <w:rtl/>
              </w:rPr>
            </w:pPr>
          </w:p>
          <w:p w:rsidR="0020007C" w:rsidRDefault="0020007C">
            <w:pPr>
              <w:spacing w:after="0" w:line="240" w:lineRule="auto"/>
              <w:rPr>
                <w:rFonts w:cs="B Titr"/>
                <w:sz w:val="20"/>
                <w:szCs w:val="20"/>
              </w:rPr>
            </w:pPr>
          </w:p>
        </w:tc>
      </w:tr>
      <w:tr w:rsidR="0020007C" w:rsidTr="0020007C">
        <w:trPr>
          <w:trHeight w:val="4891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007C" w:rsidRDefault="0020007C">
            <w:pPr>
              <w:shd w:val="clear" w:color="auto" w:fill="FFFFFF"/>
              <w:spacing w:after="0" w:line="240" w:lineRule="auto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اشکالات آماری و متدلوژی وارده به طرح :</w:t>
            </w:r>
          </w:p>
          <w:p w:rsidR="0020007C" w:rsidRDefault="0020007C">
            <w:pPr>
              <w:shd w:val="clear" w:color="auto" w:fill="FFFFFF"/>
              <w:spacing w:after="0" w:line="720" w:lineRule="auto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1-</w:t>
            </w:r>
          </w:p>
          <w:p w:rsidR="0020007C" w:rsidRDefault="0020007C">
            <w:pPr>
              <w:shd w:val="clear" w:color="auto" w:fill="FFFFFF"/>
              <w:spacing w:after="0" w:line="720" w:lineRule="auto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2-</w:t>
            </w:r>
          </w:p>
          <w:p w:rsidR="0020007C" w:rsidRDefault="0020007C">
            <w:pPr>
              <w:shd w:val="clear" w:color="auto" w:fill="FFFFFF"/>
              <w:spacing w:after="0" w:line="720" w:lineRule="auto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3-</w:t>
            </w:r>
          </w:p>
          <w:p w:rsidR="0020007C" w:rsidRDefault="0020007C">
            <w:pPr>
              <w:shd w:val="clear" w:color="auto" w:fill="FFFFFF"/>
              <w:spacing w:after="0" w:line="720" w:lineRule="auto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4-</w:t>
            </w:r>
          </w:p>
        </w:tc>
      </w:tr>
      <w:tr w:rsidR="0020007C" w:rsidTr="0020007C">
        <w:trPr>
          <w:trHeight w:val="2268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007C" w:rsidRDefault="0020007C">
            <w:pPr>
              <w:spacing w:after="0" w:line="240" w:lineRule="auto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اشکالات طرح اصلاح شده و از نظر اینجانب مورد تایید می باشد.</w:t>
            </w:r>
          </w:p>
          <w:p w:rsidR="0020007C" w:rsidRDefault="0020007C">
            <w:pPr>
              <w:spacing w:after="0" w:line="240" w:lineRule="auto"/>
              <w:rPr>
                <w:rFonts w:cs="B Yagut"/>
                <w:sz w:val="16"/>
                <w:szCs w:val="16"/>
                <w:rtl/>
              </w:rPr>
            </w:pPr>
          </w:p>
          <w:p w:rsidR="0020007C" w:rsidRDefault="0020007C">
            <w:pPr>
              <w:spacing w:after="0" w:line="240" w:lineRule="auto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نام و نام خانوادگی مشاور آمار و اپیدمیولوژی :                                         تعداد ساعات صرف شده جهت بررسی پروپوزال:</w:t>
            </w:r>
          </w:p>
          <w:p w:rsidR="0020007C" w:rsidRDefault="0020007C">
            <w:pPr>
              <w:spacing w:after="0" w:line="240" w:lineRule="auto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                                 تاریخ :</w:t>
            </w:r>
          </w:p>
          <w:p w:rsidR="0020007C" w:rsidRDefault="0020007C">
            <w:pPr>
              <w:spacing w:after="0" w:line="240" w:lineRule="auto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                                 امضاء</w:t>
            </w:r>
          </w:p>
          <w:p w:rsidR="0020007C" w:rsidRDefault="0020007C">
            <w:pPr>
              <w:spacing w:after="0" w:line="240" w:lineRule="auto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        </w:t>
            </w:r>
          </w:p>
        </w:tc>
      </w:tr>
    </w:tbl>
    <w:p w:rsidR="0020007C" w:rsidRDefault="0020007C" w:rsidP="0020007C">
      <w:pPr>
        <w:rPr>
          <w:rtl/>
        </w:rPr>
      </w:pPr>
    </w:p>
    <w:p w:rsidR="009B34FF" w:rsidRDefault="009B34FF"/>
    <w:sectPr w:rsidR="009B34FF" w:rsidSect="009B3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007C"/>
    <w:rsid w:val="001B7A34"/>
    <w:rsid w:val="0020007C"/>
    <w:rsid w:val="002E4647"/>
    <w:rsid w:val="004504EE"/>
    <w:rsid w:val="00480B3F"/>
    <w:rsid w:val="00534795"/>
    <w:rsid w:val="0061362A"/>
    <w:rsid w:val="007A221D"/>
    <w:rsid w:val="009B34FF"/>
    <w:rsid w:val="00AF7DE5"/>
    <w:rsid w:val="00B32440"/>
    <w:rsid w:val="00C33BC4"/>
    <w:rsid w:val="00C5208A"/>
    <w:rsid w:val="00CA4F7B"/>
    <w:rsid w:val="00F4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07C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5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417</Characters>
  <Application>Microsoft Office Word</Application>
  <DocSecurity>4</DocSecurity>
  <Lines>3</Lines>
  <Paragraphs>1</Paragraphs>
  <ScaleCrop>false</ScaleCrop>
  <Company>Microsoft Corporation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Corporate Edition</dc:creator>
  <cp:lastModifiedBy>abasi</cp:lastModifiedBy>
  <cp:revision>2</cp:revision>
  <cp:lastPrinted>2012-11-04T07:46:00Z</cp:lastPrinted>
  <dcterms:created xsi:type="dcterms:W3CDTF">2012-11-04T07:50:00Z</dcterms:created>
  <dcterms:modified xsi:type="dcterms:W3CDTF">2012-11-04T07:50:00Z</dcterms:modified>
</cp:coreProperties>
</file>